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C2051" w14:textId="77777777" w:rsidR="006F3004" w:rsidRDefault="00BA4F10">
      <w:r>
        <w:t>Отчёт механика.</w:t>
      </w:r>
      <w:bookmarkStart w:id="0" w:name="_GoBack"/>
      <w:bookmarkEnd w:id="0"/>
    </w:p>
    <w:p w14:paraId="0C30969A" w14:textId="77777777" w:rsidR="00BA4F10" w:rsidRDefault="00BA4F10"/>
    <w:p w14:paraId="3F0E36E3" w14:textId="77777777" w:rsidR="00BA4F10" w:rsidRDefault="00BA4F10"/>
    <w:p w14:paraId="1F5C6AFF" w14:textId="77777777" w:rsidR="00BA4F10" w:rsidRDefault="00BA4F10">
      <w:r>
        <w:t xml:space="preserve">- В начале </w:t>
      </w:r>
      <w:r w:rsidR="00064519">
        <w:t>маршрута</w:t>
      </w:r>
      <w:r>
        <w:t xml:space="preserve"> была заменена камера пе</w:t>
      </w:r>
      <w:r w:rsidR="00064519">
        <w:t xml:space="preserve">реднего колеса велосипеда Юли </w:t>
      </w:r>
      <w:proofErr w:type="spellStart"/>
      <w:r w:rsidR="00064519">
        <w:t>Ка</w:t>
      </w:r>
      <w:r>
        <w:t>лгановой</w:t>
      </w:r>
      <w:proofErr w:type="spellEnd"/>
      <w:r>
        <w:t xml:space="preserve">. Так как были проблемы с </w:t>
      </w:r>
      <w:proofErr w:type="spellStart"/>
      <w:r>
        <w:t>нипелем</w:t>
      </w:r>
      <w:proofErr w:type="spellEnd"/>
      <w:r>
        <w:t xml:space="preserve">. Проколы на теле камеры не были обнаружены. </w:t>
      </w:r>
      <w:r w:rsidR="00064519">
        <w:t>В течение</w:t>
      </w:r>
      <w:r>
        <w:t xml:space="preserve"> </w:t>
      </w:r>
      <w:r w:rsidR="00064519">
        <w:t>похода</w:t>
      </w:r>
      <w:r>
        <w:t xml:space="preserve"> прокалывалась задняя камера на велоси</w:t>
      </w:r>
      <w:r w:rsidR="000167B4">
        <w:t>педе Юлии</w:t>
      </w:r>
      <w:r w:rsidR="00064519">
        <w:t xml:space="preserve"> </w:t>
      </w:r>
      <w:proofErr w:type="spellStart"/>
      <w:r w:rsidR="00064519">
        <w:t>Калгановой</w:t>
      </w:r>
      <w:proofErr w:type="spellEnd"/>
      <w:r w:rsidR="000167B4">
        <w:t>. Замена</w:t>
      </w:r>
      <w:r>
        <w:t xml:space="preserve"> </w:t>
      </w:r>
      <w:r w:rsidR="00064519">
        <w:t xml:space="preserve">3х </w:t>
      </w:r>
      <w:r>
        <w:t>камер и также их ремонт приводил лишь к недолгому улучшению ситуации. В итоге после смены покрышки ситуация нормализовалась</w:t>
      </w:r>
      <w:r w:rsidR="00064519">
        <w:t xml:space="preserve"> до окончания маршрута</w:t>
      </w:r>
      <w:r>
        <w:t>.</w:t>
      </w:r>
    </w:p>
    <w:p w14:paraId="37818BE2" w14:textId="77777777" w:rsidR="00BA4F10" w:rsidRDefault="00BA4F10"/>
    <w:p w14:paraId="7FE02F5F" w14:textId="77777777" w:rsidR="00BA4F10" w:rsidRDefault="00BA4F10">
      <w:r>
        <w:t xml:space="preserve">- На второй день путешествия открутилась педаль на велосипеде Юли </w:t>
      </w:r>
      <w:proofErr w:type="spellStart"/>
      <w:r>
        <w:t>Семёновой</w:t>
      </w:r>
      <w:proofErr w:type="spellEnd"/>
      <w:r>
        <w:t xml:space="preserve">. На 1/3 была сбита резьба. Резьбу педали удалось очистить и прикрутить к шатуну. </w:t>
      </w:r>
    </w:p>
    <w:p w14:paraId="56863A49" w14:textId="77777777" w:rsidR="00BA4F10" w:rsidRDefault="00BA4F10"/>
    <w:p w14:paraId="7676D636" w14:textId="46CB0167" w:rsidR="00BA4F10" w:rsidRDefault="00BA4F10">
      <w:r>
        <w:t xml:space="preserve">- Из-за плохих дорог и постоянной тряски также откручивались все </w:t>
      </w:r>
      <w:r w:rsidR="00064519">
        <w:t>болты</w:t>
      </w:r>
      <w:r>
        <w:t xml:space="preserve"> на велосипедах. В течение дня приходилось подкручивать разболтавшиеся крепления багажников, сёдел, </w:t>
      </w:r>
      <w:proofErr w:type="spellStart"/>
      <w:r>
        <w:t>бонок</w:t>
      </w:r>
      <w:proofErr w:type="spellEnd"/>
      <w:r>
        <w:t>, крыльев, выносов и т.д.</w:t>
      </w:r>
    </w:p>
    <w:p w14:paraId="4804D1B3" w14:textId="77777777" w:rsidR="00BA4F10" w:rsidRDefault="00BA4F10"/>
    <w:p w14:paraId="7BED9212" w14:textId="77777777" w:rsidR="00BA4F10" w:rsidRDefault="00BA4F10">
      <w:r>
        <w:t xml:space="preserve">Также </w:t>
      </w:r>
      <w:r w:rsidR="00210F51">
        <w:t>на 3, 4 и 5 ходовые дни</w:t>
      </w:r>
      <w:r>
        <w:t xml:space="preserve"> очищались и смазывались цепи велосипедов. </w:t>
      </w:r>
    </w:p>
    <w:p w14:paraId="6409B8C5" w14:textId="77777777" w:rsidR="00BA4F10" w:rsidRDefault="00BA4F10"/>
    <w:p w14:paraId="64023DB3" w14:textId="77777777" w:rsidR="00BA4F10" w:rsidRDefault="00BA4F10">
      <w:r>
        <w:t>2 раза соскакивала цепь при п</w:t>
      </w:r>
      <w:r w:rsidR="000167B4">
        <w:t>ереключении с 1 на 2ю передачи у Юли Семеновой и Инны.</w:t>
      </w:r>
    </w:p>
    <w:p w14:paraId="4505D797" w14:textId="77777777" w:rsidR="00BA4F10" w:rsidRDefault="00BA4F10"/>
    <w:p w14:paraId="0C2C9459" w14:textId="77777777" w:rsidR="00BA4F10" w:rsidRDefault="00BA4F10">
      <w:r>
        <w:t>Для первого и второго дней давление в шинах велосипедных камер было в диапазоне 2,8 – 3,2 АТМ.</w:t>
      </w:r>
      <w:r>
        <w:br/>
        <w:t>После Самарканда – 3,2 -3,8 АТМ.</w:t>
      </w:r>
    </w:p>
    <w:p w14:paraId="2543E1AA" w14:textId="77777777" w:rsidR="00BA4F10" w:rsidRDefault="00BA4F10"/>
    <w:p w14:paraId="38350D9A" w14:textId="77777777" w:rsidR="00BA4F10" w:rsidRDefault="00BA4F10"/>
    <w:p w14:paraId="6657946D" w14:textId="77777777" w:rsidR="00BA4F10" w:rsidRDefault="00BA4F10">
      <w:r>
        <w:t>Рекомендации:</w:t>
      </w:r>
    </w:p>
    <w:p w14:paraId="48E5FE60" w14:textId="77777777" w:rsidR="00AA6234" w:rsidRDefault="00AA6234" w:rsidP="00AA6234">
      <w:pPr>
        <w:pStyle w:val="a3"/>
        <w:numPr>
          <w:ilvl w:val="0"/>
          <w:numId w:val="1"/>
        </w:numPr>
      </w:pPr>
      <w:r>
        <w:t xml:space="preserve">Несмотря на то что поход 1КС необходимо </w:t>
      </w:r>
      <w:r w:rsidR="000167B4">
        <w:t>провести предварительное полное ТО велосипедов.</w:t>
      </w:r>
    </w:p>
    <w:p w14:paraId="3A5C8E7A" w14:textId="77777777" w:rsidR="00AA6234" w:rsidRDefault="00AA6234" w:rsidP="00AA6234">
      <w:pPr>
        <w:pStyle w:val="a3"/>
        <w:numPr>
          <w:ilvl w:val="0"/>
          <w:numId w:val="1"/>
        </w:numPr>
      </w:pPr>
      <w:r>
        <w:t>Собрать собственную техническую аптечку (</w:t>
      </w:r>
      <w:proofErr w:type="spellStart"/>
      <w:r>
        <w:t>мультитул</w:t>
      </w:r>
      <w:proofErr w:type="spellEnd"/>
      <w:r>
        <w:t>, масло,</w:t>
      </w:r>
      <w:r w:rsidR="000167B4">
        <w:t xml:space="preserve"> камеры, </w:t>
      </w:r>
      <w:proofErr w:type="spellStart"/>
      <w:r w:rsidR="000167B4">
        <w:t>ремкомплект</w:t>
      </w:r>
      <w:proofErr w:type="spellEnd"/>
      <w:r w:rsidR="000167B4">
        <w:t xml:space="preserve"> для камер).</w:t>
      </w:r>
    </w:p>
    <w:p w14:paraId="26A43983" w14:textId="053F2FFC" w:rsidR="00CE4581" w:rsidRDefault="00CE4581" w:rsidP="00AA6234">
      <w:pPr>
        <w:pStyle w:val="a3"/>
        <w:numPr>
          <w:ilvl w:val="0"/>
          <w:numId w:val="1"/>
        </w:numPr>
      </w:pPr>
      <w:r>
        <w:t>Каждый день проверять давление в камерах и подтягивать крепления.</w:t>
      </w:r>
    </w:p>
    <w:p w14:paraId="16BCF103" w14:textId="77777777" w:rsidR="00F863FB" w:rsidRDefault="00F863FB" w:rsidP="00210F51">
      <w:pPr>
        <w:pStyle w:val="a3"/>
      </w:pPr>
    </w:p>
    <w:p w14:paraId="6976BC08" w14:textId="77777777" w:rsidR="00BA4F10" w:rsidRDefault="00BA4F10"/>
    <w:p w14:paraId="0B1864BD" w14:textId="77777777" w:rsidR="00BA4F10" w:rsidRDefault="00BA4F10"/>
    <w:sectPr w:rsidR="00BA4F10" w:rsidSect="006F300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54E3C"/>
    <w:multiLevelType w:val="hybridMultilevel"/>
    <w:tmpl w:val="143CA0C0"/>
    <w:lvl w:ilvl="0" w:tplc="849A7D0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10"/>
    <w:rsid w:val="000167B4"/>
    <w:rsid w:val="00064519"/>
    <w:rsid w:val="000E5552"/>
    <w:rsid w:val="001E4261"/>
    <w:rsid w:val="00210F51"/>
    <w:rsid w:val="006F3004"/>
    <w:rsid w:val="00AA6234"/>
    <w:rsid w:val="00BA4F10"/>
    <w:rsid w:val="00CE4581"/>
    <w:rsid w:val="00F8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A6C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Macintosh Word</Application>
  <DocSecurity>0</DocSecurity>
  <Lines>9</Lines>
  <Paragraphs>2</Paragraphs>
  <ScaleCrop>false</ScaleCrop>
  <Company>Home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Kiryanoff</dc:creator>
  <cp:keywords/>
  <dc:description/>
  <cp:lastModifiedBy>пользователь Microsoft Office</cp:lastModifiedBy>
  <cp:revision>2</cp:revision>
  <dcterms:created xsi:type="dcterms:W3CDTF">2023-09-14T10:29:00Z</dcterms:created>
  <dcterms:modified xsi:type="dcterms:W3CDTF">2023-09-14T10:29:00Z</dcterms:modified>
</cp:coreProperties>
</file>